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990" w:type="dxa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696"/>
        <w:gridCol w:w="1136"/>
        <w:gridCol w:w="2158"/>
      </w:tblGrid>
      <w:tr w:rsidR="00293FB3" w:rsidRPr="00F42FB7" w14:paraId="59D4A68A" w14:textId="77777777" w:rsidTr="00293FB3">
        <w:trPr>
          <w:gridAfter w:val="2"/>
          <w:wAfter w:w="3294" w:type="dxa"/>
          <w:trHeight w:val="100"/>
        </w:trPr>
        <w:tc>
          <w:tcPr>
            <w:tcW w:w="8696" w:type="dxa"/>
            <w:tcBorders>
              <w:top w:val="nil"/>
              <w:left w:val="nil"/>
              <w:bottom w:val="nil"/>
              <w:right w:val="nil"/>
            </w:tcBorders>
          </w:tcPr>
          <w:p w14:paraId="5D4A20E4" w14:textId="41CF46E7" w:rsidR="00293FB3" w:rsidRPr="00F42FB7" w:rsidRDefault="00293FB3" w:rsidP="00293FB3">
            <w:pPr>
              <w:widowControl w:val="0"/>
              <w:autoSpaceDE w:val="0"/>
              <w:autoSpaceDN w:val="0"/>
              <w:adjustRightInd w:val="0"/>
              <w:ind w:left="5946" w:right="-4131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42FB7">
              <w:rPr>
                <w:rFonts w:ascii="Arial" w:hAnsi="Arial" w:cs="Arial"/>
                <w:sz w:val="20"/>
                <w:szCs w:val="20"/>
              </w:rPr>
              <w:t>&lt;</w:t>
            </w:r>
            <w:proofErr w:type="gramStart"/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t>naam</w:t>
            </w:r>
            <w:proofErr w:type="gramEnd"/>
            <w:r w:rsidRPr="00F4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t>werknemer&gt;</w:t>
            </w:r>
          </w:p>
          <w:p w14:paraId="7FDCAF74" w14:textId="2FD75EFF" w:rsidR="00293FB3" w:rsidRPr="00F42FB7" w:rsidRDefault="00293FB3" w:rsidP="00293FB3">
            <w:pPr>
              <w:widowControl w:val="0"/>
              <w:autoSpaceDE w:val="0"/>
              <w:autoSpaceDN w:val="0"/>
              <w:adjustRightInd w:val="0"/>
              <w:ind w:left="5946" w:right="-4131"/>
              <w:rPr>
                <w:rFonts w:ascii="Arial" w:hAnsi="Arial" w:cs="Arial"/>
                <w:sz w:val="20"/>
                <w:szCs w:val="20"/>
              </w:rPr>
            </w:pPr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t>&lt;</w:t>
            </w:r>
            <w:proofErr w:type="gramStart"/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t>adres</w:t>
            </w:r>
            <w:proofErr w:type="gramEnd"/>
            <w:r>
              <w:rPr>
                <w:rFonts w:ascii="Arial" w:hAnsi="Arial" w:cs="Arial"/>
                <w:sz w:val="20"/>
                <w:szCs w:val="20"/>
                <w:highlight w:val="yellow"/>
              </w:rPr>
              <w:t>&gt;</w:t>
            </w:r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&lt; postcode&gt;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F42FB7">
              <w:rPr>
                <w:rFonts w:ascii="Arial" w:hAnsi="Arial" w:cs="Arial"/>
                <w:sz w:val="20"/>
                <w:szCs w:val="20"/>
                <w:highlight w:val="yellow"/>
              </w:rPr>
              <w:t>&lt;woonplaats&gt;</w:t>
            </w:r>
          </w:p>
          <w:p w14:paraId="5043F32B" w14:textId="77777777" w:rsidR="00293FB3" w:rsidRPr="00F42FB7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42FB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F42FB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F42FB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93FB3" w:rsidRPr="00B836C3" w14:paraId="5CE63E3F" w14:textId="77777777" w:rsidTr="00293FB3">
        <w:trPr>
          <w:trHeight w:val="1284"/>
        </w:trPr>
        <w:tc>
          <w:tcPr>
            <w:tcW w:w="1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05E7E1" w14:textId="77777777" w:rsidR="00293FB3" w:rsidRPr="00B836C3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2F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2FB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proofErr w:type="spellStart"/>
            <w:r w:rsidRPr="00C3743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P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laats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datum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</w:p>
          <w:p w14:paraId="539D8438" w14:textId="77777777" w:rsidR="00293FB3" w:rsidRPr="00B836C3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3FB3" w:rsidRPr="004848F5" w14:paraId="06FBA28E" w14:textId="77777777" w:rsidTr="00293FB3">
        <w:trPr>
          <w:gridAfter w:val="1"/>
          <w:wAfter w:w="2158" w:type="dxa"/>
          <w:trHeight w:val="154"/>
        </w:trPr>
        <w:tc>
          <w:tcPr>
            <w:tcW w:w="9832" w:type="dxa"/>
            <w:gridSpan w:val="2"/>
            <w:tcBorders>
              <w:top w:val="nil"/>
              <w:left w:val="nil"/>
              <w:right w:val="nil"/>
            </w:tcBorders>
          </w:tcPr>
          <w:p w14:paraId="07EED1EE" w14:textId="39077BC3" w:rsidR="00293FB3" w:rsidRPr="004848F5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48F5">
              <w:rPr>
                <w:rFonts w:ascii="Arial" w:hAnsi="Arial" w:cs="Arial"/>
                <w:sz w:val="20"/>
                <w:szCs w:val="20"/>
              </w:rPr>
              <w:t xml:space="preserve">Betreft: Reminder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848F5">
              <w:rPr>
                <w:rFonts w:ascii="Arial" w:hAnsi="Arial" w:cs="Arial"/>
                <w:sz w:val="20"/>
                <w:szCs w:val="20"/>
              </w:rPr>
              <w:t>anbod vaste arbeidsomvang.</w:t>
            </w:r>
          </w:p>
          <w:p w14:paraId="6FF83F2C" w14:textId="77777777" w:rsidR="00293FB3" w:rsidRPr="004848F5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9C5F2A" w14:textId="77777777" w:rsidR="00293FB3" w:rsidRPr="004848F5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B3" w:rsidRPr="00B836C3" w14:paraId="2ABF7C53" w14:textId="77777777" w:rsidTr="00293FB3">
        <w:trPr>
          <w:gridAfter w:val="1"/>
          <w:wAfter w:w="2158" w:type="dxa"/>
          <w:trHeight w:val="100"/>
        </w:trPr>
        <w:tc>
          <w:tcPr>
            <w:tcW w:w="9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7E252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 &lt;</w:t>
            </w:r>
            <w:r w:rsidRPr="00EE7883">
              <w:rPr>
                <w:rFonts w:ascii="Arial" w:hAnsi="Arial" w:cs="Arial"/>
                <w:sz w:val="20"/>
                <w:szCs w:val="20"/>
                <w:highlight w:val="yellow"/>
              </w:rPr>
              <w:t>naam werknemer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23D26199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8F6DD28" w14:textId="53ACCD60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 </w:t>
            </w:r>
            <w:r w:rsidRPr="003F3587">
              <w:rPr>
                <w:rFonts w:ascii="Arial" w:hAnsi="Arial" w:cs="Arial"/>
                <w:sz w:val="20"/>
                <w:szCs w:val="20"/>
                <w:highlight w:val="yellow"/>
              </w:rPr>
              <w:t>&lt;datum&gt;</w:t>
            </w:r>
            <w:r>
              <w:rPr>
                <w:rFonts w:ascii="Arial" w:hAnsi="Arial" w:cs="Arial"/>
                <w:sz w:val="20"/>
                <w:szCs w:val="20"/>
              </w:rPr>
              <w:t xml:space="preserve"> hebben we je een schriftelijk aanbod voor een vaste arbeidsomvang van &lt;</w:t>
            </w:r>
            <w:r w:rsidRPr="00EE7883">
              <w:rPr>
                <w:rFonts w:ascii="Arial" w:hAnsi="Arial" w:cs="Arial"/>
                <w:sz w:val="20"/>
                <w:szCs w:val="20"/>
                <w:highlight w:val="yellow"/>
              </w:rPr>
              <w:t>aantal uren</w:t>
            </w:r>
            <w:r>
              <w:rPr>
                <w:rFonts w:ascii="Arial" w:hAnsi="Arial" w:cs="Arial"/>
                <w:sz w:val="20"/>
                <w:szCs w:val="20"/>
              </w:rPr>
              <w:t xml:space="preserve">&gt; per </w:t>
            </w:r>
            <w:r w:rsidRPr="00083624">
              <w:rPr>
                <w:rFonts w:ascii="Arial" w:hAnsi="Arial" w:cs="Arial"/>
                <w:sz w:val="20"/>
                <w:szCs w:val="20"/>
                <w:highlight w:val="yellow"/>
              </w:rPr>
              <w:t>week/maand</w:t>
            </w:r>
            <w:r>
              <w:rPr>
                <w:rFonts w:ascii="Arial" w:hAnsi="Arial" w:cs="Arial"/>
                <w:sz w:val="20"/>
                <w:szCs w:val="20"/>
              </w:rPr>
              <w:t xml:space="preserve"> met ingang van </w:t>
            </w:r>
            <w:r w:rsidRPr="006E448D">
              <w:rPr>
                <w:rFonts w:ascii="Arial" w:hAnsi="Arial" w:cs="Arial"/>
                <w:sz w:val="20"/>
                <w:szCs w:val="20"/>
                <w:highlight w:val="yellow"/>
              </w:rPr>
              <w:t>&lt;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ingangsdatum&gt; </w:t>
            </w:r>
            <w:r w:rsidRPr="003F3587">
              <w:rPr>
                <w:rFonts w:ascii="Arial" w:hAnsi="Arial" w:cs="Arial"/>
                <w:sz w:val="20"/>
                <w:szCs w:val="20"/>
              </w:rPr>
              <w:t>gedaan.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Zie bijlage.</w:t>
            </w:r>
          </w:p>
          <w:p w14:paraId="118F38AD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hebben je gevraagd om te laten weten of je dit aanbod accepteert of niet.</w:t>
            </w:r>
          </w:p>
          <w:p w14:paraId="3E7E02F7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Helaas hebben we nog geen reactie van je ontvangen.</w:t>
            </w:r>
          </w:p>
          <w:p w14:paraId="03448777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 je uiterlijk op </w:t>
            </w:r>
            <w:r w:rsidRPr="003F3587">
              <w:rPr>
                <w:rFonts w:ascii="Arial" w:hAnsi="Arial" w:cs="Arial"/>
                <w:sz w:val="20"/>
                <w:szCs w:val="20"/>
                <w:highlight w:val="yellow"/>
              </w:rPr>
              <w:t>&lt;datum&gt;</w:t>
            </w:r>
            <w:r>
              <w:rPr>
                <w:rFonts w:ascii="Arial" w:hAnsi="Arial" w:cs="Arial"/>
                <w:sz w:val="20"/>
                <w:szCs w:val="20"/>
              </w:rPr>
              <w:t xml:space="preserve"> reageren en ons laten weten waarvoor je kiest?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70D8983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je niet tijdig reageert vervalt ons aanbod en zal de oproepovereenkomst ongewijzigd worden voortgezet. We gaan er dan vanuit dat je op flexibele basis wilt blijven doorwerken.</w:t>
            </w:r>
          </w:p>
          <w:p w14:paraId="5D616A04" w14:textId="77777777" w:rsidR="00293FB3" w:rsidRDefault="00293FB3" w:rsidP="00E2228E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2CFCEE" w14:textId="77777777" w:rsidR="00293FB3" w:rsidRDefault="00293FB3" w:rsidP="00E2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 je nog vragen hebt kunt je contact opnemen met </w:t>
            </w:r>
            <w:r w:rsidRPr="004975D4">
              <w:rPr>
                <w:rFonts w:ascii="Arial" w:hAnsi="Arial" w:cs="Arial"/>
                <w:sz w:val="20"/>
                <w:szCs w:val="20"/>
                <w:highlight w:val="yellow"/>
              </w:rPr>
              <w:t>&lt;naam en gegevens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contactpersoon</w:t>
            </w:r>
            <w:r w:rsidRPr="004975D4">
              <w:rPr>
                <w:rFonts w:ascii="Arial" w:hAnsi="Arial" w:cs="Arial"/>
                <w:sz w:val="20"/>
                <w:szCs w:val="20"/>
                <w:highlight w:val="yellow"/>
              </w:rPr>
              <w:t>&gt;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F042BA" w14:textId="77777777" w:rsidR="00293FB3" w:rsidRDefault="00293FB3" w:rsidP="00E22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CB49C" w14:textId="77777777" w:rsidR="00293FB3" w:rsidRDefault="00293FB3" w:rsidP="00E2228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992BF" w14:textId="6E75D208" w:rsidR="00293FB3" w:rsidRDefault="00293FB3" w:rsidP="00E2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vriendelijke groet,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3AF8D90" w14:textId="77777777" w:rsidR="00293FB3" w:rsidRDefault="00293FB3" w:rsidP="00E2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Pr="006F50E6">
              <w:rPr>
                <w:rFonts w:ascii="Arial" w:hAnsi="Arial" w:cs="Arial"/>
                <w:sz w:val="20"/>
                <w:szCs w:val="20"/>
                <w:highlight w:val="yellow"/>
              </w:rPr>
              <w:t>NAAM WERKGEVER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60D6C7E5" w14:textId="77777777" w:rsidR="00293FB3" w:rsidRPr="00B836C3" w:rsidRDefault="00293FB3" w:rsidP="00E222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</w:p>
        </w:tc>
      </w:tr>
    </w:tbl>
    <w:p w14:paraId="718E2EAE" w14:textId="77777777" w:rsidR="008772FC" w:rsidRDefault="008772FC"/>
    <w:sectPr w:rsidR="0087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B3"/>
    <w:rsid w:val="00293FB3"/>
    <w:rsid w:val="0087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824F"/>
  <w15:chartTrackingRefBased/>
  <w15:docId w15:val="{88AC0D63-F8E4-4D09-A9B9-51B53E70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Raadgevers</dc:creator>
  <cp:keywords/>
  <dc:description/>
  <cp:lastModifiedBy>De Raadgevers</cp:lastModifiedBy>
  <cp:revision>1</cp:revision>
  <dcterms:created xsi:type="dcterms:W3CDTF">2021-01-12T14:04:00Z</dcterms:created>
  <dcterms:modified xsi:type="dcterms:W3CDTF">2021-01-12T14:07:00Z</dcterms:modified>
</cp:coreProperties>
</file>